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0F80A" w14:textId="77777777" w:rsidR="0093526B" w:rsidRPr="0030747A" w:rsidRDefault="0093526B" w:rsidP="0093526B">
      <w:pPr>
        <w:widowControl w:val="0"/>
        <w:spacing w:after="380" w:line="290" w:lineRule="auto"/>
        <w:ind w:left="6379"/>
        <w:rPr>
          <w:rFonts w:ascii="Arial" w:eastAsia="Arial" w:hAnsi="Arial" w:cs="Arial"/>
          <w:color w:val="231F20"/>
          <w:sz w:val="15"/>
          <w:szCs w:val="15"/>
          <w:lang w:bidi="pl-PL"/>
        </w:rPr>
      </w:pPr>
    </w:p>
    <w:p w14:paraId="5DB87D29" w14:textId="77777777" w:rsidR="0093526B" w:rsidRPr="0030747A" w:rsidRDefault="0093526B" w:rsidP="0093526B">
      <w:pPr>
        <w:widowControl w:val="0"/>
        <w:suppressAutoHyphens/>
        <w:autoSpaceDN w:val="0"/>
        <w:jc w:val="right"/>
        <w:textAlignment w:val="baseline"/>
        <w:rPr>
          <w:rFonts w:eastAsia="Andale Sans UI"/>
          <w:i/>
          <w:color w:val="auto"/>
          <w:kern w:val="3"/>
          <w:sz w:val="18"/>
          <w:szCs w:val="18"/>
          <w:lang w:eastAsia="ja-JP" w:bidi="fa-IR"/>
        </w:rPr>
      </w:pPr>
      <w:r>
        <w:rPr>
          <w:rFonts w:eastAsia="Andale Sans UI"/>
          <w:i/>
          <w:color w:val="auto"/>
          <w:kern w:val="3"/>
          <w:sz w:val="18"/>
          <w:szCs w:val="18"/>
          <w:lang w:eastAsia="ja-JP" w:bidi="fa-IR"/>
        </w:rPr>
        <w:t>Załącznik nr 3</w:t>
      </w:r>
    </w:p>
    <w:p w14:paraId="09A66C75" w14:textId="77777777" w:rsidR="0093526B" w:rsidRPr="0030747A" w:rsidRDefault="0093526B" w:rsidP="0093526B">
      <w:pPr>
        <w:widowControl w:val="0"/>
        <w:suppressAutoHyphens/>
        <w:autoSpaceDN w:val="0"/>
        <w:jc w:val="right"/>
        <w:textAlignment w:val="baseline"/>
        <w:rPr>
          <w:rFonts w:eastAsia="Andale Sans UI"/>
          <w:i/>
          <w:color w:val="auto"/>
          <w:kern w:val="3"/>
          <w:sz w:val="18"/>
          <w:szCs w:val="18"/>
          <w:lang w:eastAsia="ja-JP" w:bidi="fa-IR"/>
        </w:rPr>
      </w:pPr>
      <w:r w:rsidRPr="0030747A">
        <w:rPr>
          <w:rFonts w:eastAsia="Andale Sans UI"/>
          <w:i/>
          <w:color w:val="auto"/>
          <w:kern w:val="3"/>
          <w:sz w:val="18"/>
          <w:szCs w:val="18"/>
          <w:lang w:eastAsia="ja-JP" w:bidi="fa-IR"/>
        </w:rPr>
        <w:t xml:space="preserve"> do ogłoszenia na otwarty konkurs ofert</w:t>
      </w:r>
    </w:p>
    <w:p w14:paraId="509B80D2" w14:textId="77777777" w:rsidR="0093526B" w:rsidRPr="0030747A" w:rsidRDefault="0093526B" w:rsidP="0093526B">
      <w:pPr>
        <w:widowControl w:val="0"/>
        <w:suppressAutoHyphens/>
        <w:autoSpaceDN w:val="0"/>
        <w:jc w:val="right"/>
        <w:textAlignment w:val="baseline"/>
        <w:rPr>
          <w:rFonts w:eastAsia="Andale Sans UI"/>
          <w:i/>
          <w:color w:val="auto"/>
          <w:kern w:val="3"/>
          <w:sz w:val="18"/>
          <w:szCs w:val="18"/>
          <w:lang w:eastAsia="ja-JP" w:bidi="fa-IR"/>
        </w:rPr>
      </w:pPr>
      <w:r w:rsidRPr="0030747A">
        <w:rPr>
          <w:rFonts w:eastAsia="Andale Sans UI"/>
          <w:i/>
          <w:color w:val="auto"/>
          <w:kern w:val="3"/>
          <w:sz w:val="18"/>
          <w:szCs w:val="18"/>
          <w:lang w:eastAsia="ja-JP" w:bidi="fa-IR"/>
        </w:rPr>
        <w:t xml:space="preserve">na realizacje zadania publicznego </w:t>
      </w:r>
    </w:p>
    <w:p w14:paraId="78A9DA98" w14:textId="77777777" w:rsidR="0093526B" w:rsidRDefault="0093526B" w:rsidP="0093526B">
      <w:pPr>
        <w:widowControl w:val="0"/>
        <w:suppressAutoHyphens/>
        <w:autoSpaceDN w:val="0"/>
        <w:jc w:val="right"/>
        <w:textAlignment w:val="baseline"/>
        <w:rPr>
          <w:rFonts w:eastAsia="Andale Sans UI"/>
          <w:i/>
          <w:color w:val="auto"/>
          <w:kern w:val="3"/>
          <w:sz w:val="18"/>
          <w:szCs w:val="18"/>
          <w:lang w:eastAsia="ja-JP" w:bidi="fa-IR"/>
        </w:rPr>
      </w:pPr>
      <w:r w:rsidRPr="0030747A">
        <w:rPr>
          <w:rFonts w:eastAsia="Andale Sans UI"/>
          <w:i/>
          <w:color w:val="auto"/>
          <w:kern w:val="3"/>
          <w:sz w:val="18"/>
          <w:szCs w:val="18"/>
          <w:lang w:eastAsia="ja-JP" w:bidi="fa-IR"/>
        </w:rPr>
        <w:t>z zakresu pomocy społecznej</w:t>
      </w:r>
    </w:p>
    <w:p w14:paraId="2733DF0C" w14:textId="77777777" w:rsidR="0093526B" w:rsidRPr="0030747A" w:rsidRDefault="0093526B" w:rsidP="0093526B">
      <w:pPr>
        <w:widowControl w:val="0"/>
        <w:suppressAutoHyphens/>
        <w:autoSpaceDN w:val="0"/>
        <w:jc w:val="right"/>
        <w:textAlignment w:val="baseline"/>
        <w:rPr>
          <w:rFonts w:eastAsia="Andale Sans UI"/>
          <w:i/>
          <w:color w:val="auto"/>
          <w:kern w:val="3"/>
          <w:sz w:val="18"/>
          <w:szCs w:val="18"/>
          <w:lang w:eastAsia="ja-JP" w:bidi="fa-IR"/>
        </w:rPr>
      </w:pPr>
    </w:p>
    <w:p w14:paraId="0C00A382" w14:textId="77777777" w:rsidR="0093526B" w:rsidRPr="0030747A" w:rsidRDefault="0093526B" w:rsidP="0093526B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 xml:space="preserve">z dnia 24 października 2018 </w:t>
      </w:r>
      <w:proofErr w:type="gramStart"/>
      <w:r>
        <w:rPr>
          <w:sz w:val="15"/>
          <w:szCs w:val="15"/>
          <w:lang w:bidi="pl-PL"/>
        </w:rPr>
        <w:t>r.(</w:t>
      </w:r>
      <w:proofErr w:type="gramEnd"/>
      <w:r>
        <w:rPr>
          <w:sz w:val="15"/>
          <w:szCs w:val="15"/>
          <w:lang w:bidi="pl-PL"/>
        </w:rPr>
        <w:t>poz. 2057)</w:t>
      </w:r>
    </w:p>
    <w:p w14:paraId="0F8D6508" w14:textId="77777777" w:rsidR="0093526B" w:rsidRPr="00B01A54" w:rsidRDefault="0093526B" w:rsidP="0093526B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3E699D3A" w14:textId="77777777" w:rsidR="0093526B" w:rsidRPr="00A92300" w:rsidRDefault="0093526B" w:rsidP="0093526B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PUBLICZNEGO*/</w:t>
      </w:r>
    </w:p>
    <w:p w14:paraId="74C1922F" w14:textId="77777777" w:rsidR="0093526B" w:rsidRPr="00A92300" w:rsidRDefault="0093526B" w:rsidP="0093526B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PUBLICZNEGO*,</w:t>
      </w:r>
    </w:p>
    <w:p w14:paraId="4112064B" w14:textId="77777777" w:rsidR="0093526B" w:rsidRDefault="0093526B" w:rsidP="0093526B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Pr="00A92300">
        <w:rPr>
          <w:rFonts w:asciiTheme="minorHAnsi" w:eastAsia="Arial" w:hAnsiTheme="minorHAnsi" w:cstheme="minorHAnsi"/>
          <w:bCs/>
        </w:rPr>
        <w:t xml:space="preserve"> MOWA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Pr="00A92300">
        <w:rPr>
          <w:rFonts w:asciiTheme="minorHAnsi" w:eastAsia="Arial" w:hAnsiTheme="minorHAnsi" w:cstheme="minorHAnsi"/>
          <w:bCs/>
        </w:rPr>
        <w:t xml:space="preserve"> 2* USTAWYZ DNIA 24 KWIETNIA 2003 R. </w:t>
      </w:r>
      <w:r>
        <w:rPr>
          <w:rFonts w:asciiTheme="minorHAnsi" w:eastAsia="Arial" w:hAnsiTheme="minorHAnsi" w:cstheme="minorHAnsi"/>
          <w:bCs/>
        </w:rPr>
        <w:br/>
      </w:r>
      <w:r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>
        <w:rPr>
          <w:rFonts w:asciiTheme="minorHAnsi" w:eastAsia="Arial" w:hAnsiTheme="minorHAnsi" w:cstheme="minorHAnsi"/>
          <w:bCs/>
        </w:rPr>
        <w:br/>
      </w:r>
      <w:r w:rsidRPr="008D1064">
        <w:rPr>
          <w:rFonts w:asciiTheme="minorHAnsi" w:eastAsia="Arial" w:hAnsiTheme="minorHAnsi" w:cstheme="minorHAnsi"/>
          <w:bCs/>
        </w:rPr>
        <w:t>(DZ. U. Z 20</w:t>
      </w:r>
      <w:r>
        <w:rPr>
          <w:rFonts w:asciiTheme="minorHAnsi" w:eastAsia="Arial" w:hAnsiTheme="minorHAnsi" w:cstheme="minorHAnsi"/>
          <w:bCs/>
        </w:rPr>
        <w:t>18</w:t>
      </w:r>
      <w:r w:rsidRPr="008D1064">
        <w:rPr>
          <w:rFonts w:asciiTheme="minorHAnsi" w:eastAsia="Arial" w:hAnsiTheme="minorHAnsi" w:cstheme="minorHAnsi"/>
          <w:bCs/>
        </w:rPr>
        <w:t xml:space="preserve"> R. POZ. </w:t>
      </w:r>
      <w:r>
        <w:rPr>
          <w:rFonts w:asciiTheme="minorHAnsi" w:eastAsia="Arial" w:hAnsiTheme="minorHAnsi" w:cstheme="minorHAnsi"/>
          <w:bCs/>
        </w:rPr>
        <w:t>450, Z PÓŹN.ZM</w:t>
      </w:r>
      <w:r w:rsidRPr="008D1064">
        <w:rPr>
          <w:rFonts w:asciiTheme="minorHAnsi" w:eastAsia="Arial" w:hAnsiTheme="minorHAnsi" w:cstheme="minorHAnsi"/>
          <w:bCs/>
        </w:rPr>
        <w:t>.)</w:t>
      </w:r>
    </w:p>
    <w:p w14:paraId="6B883067" w14:textId="77777777" w:rsidR="0093526B" w:rsidRDefault="0093526B" w:rsidP="0093526B">
      <w:pPr>
        <w:jc w:val="center"/>
        <w:rPr>
          <w:rFonts w:asciiTheme="minorHAnsi" w:eastAsia="Arial" w:hAnsiTheme="minorHAnsi" w:cstheme="minorHAnsi"/>
          <w:bCs/>
        </w:rPr>
      </w:pPr>
    </w:p>
    <w:p w14:paraId="62B5D25B" w14:textId="77777777" w:rsidR="0093526B" w:rsidRDefault="0093526B" w:rsidP="0093526B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7453DF79" w14:textId="77777777" w:rsidR="0093526B" w:rsidRDefault="0093526B" w:rsidP="0093526B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50B10CCF" w14:textId="77777777" w:rsidR="0093526B" w:rsidRDefault="0093526B" w:rsidP="0093526B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 lub w przypisach.</w:t>
      </w:r>
    </w:p>
    <w:p w14:paraId="334531C0" w14:textId="77777777" w:rsidR="0093526B" w:rsidRDefault="0093526B" w:rsidP="0093526B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0925058" w14:textId="77777777" w:rsidR="0093526B" w:rsidRDefault="0093526B" w:rsidP="0093526B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0820FF49" w14:textId="77777777" w:rsidR="0093526B" w:rsidRDefault="0093526B" w:rsidP="0093526B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74EE59A7" w14:textId="77777777" w:rsidR="0093526B" w:rsidRDefault="0093526B" w:rsidP="0093526B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„Oferta realizacji zadania publicznego*/Oferta wspólna realizacji zadania publicznego*”, oznacza, że należy skreślić niewłaściwą odpowiedź i pozostawić prawidłową. Przykład: „Oferta realizacji zadania publicznego*</w:t>
      </w:r>
      <w:r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>
        <w:rPr>
          <w:rFonts w:ascii="Calibri" w:hAnsi="Calibri" w:cs="Calibri"/>
          <w:color w:val="auto"/>
          <w:sz w:val="16"/>
          <w:szCs w:val="16"/>
        </w:rPr>
        <w:t>”.</w:t>
      </w:r>
    </w:p>
    <w:p w14:paraId="76F2419B" w14:textId="77777777" w:rsidR="0093526B" w:rsidRDefault="0093526B" w:rsidP="0093526B">
      <w:pPr>
        <w:jc w:val="center"/>
        <w:rPr>
          <w:rFonts w:asciiTheme="minorHAnsi" w:eastAsia="Arial" w:hAnsiTheme="minorHAnsi" w:cstheme="minorHAnsi"/>
          <w:bCs/>
        </w:rPr>
      </w:pPr>
    </w:p>
    <w:p w14:paraId="46CBC920" w14:textId="77777777" w:rsidR="0093526B" w:rsidRPr="00A92300" w:rsidRDefault="0093526B" w:rsidP="0093526B">
      <w:pPr>
        <w:jc w:val="center"/>
        <w:rPr>
          <w:rFonts w:asciiTheme="minorHAnsi" w:eastAsia="Arial" w:hAnsiTheme="minorHAnsi" w:cstheme="minorHAnsi"/>
          <w:bCs/>
        </w:rPr>
      </w:pPr>
    </w:p>
    <w:p w14:paraId="12EFA72C" w14:textId="77777777" w:rsidR="0093526B" w:rsidRPr="00D97AAD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0EECEE99" w14:textId="77777777" w:rsidR="0093526B" w:rsidRPr="00D97AAD" w:rsidRDefault="0093526B" w:rsidP="0093526B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93526B" w:rsidRPr="00D97AAD" w14:paraId="08BAA95E" w14:textId="77777777" w:rsidTr="00872A70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328A0C1F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4FFBF00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</w:p>
        </w:tc>
        <w:tc>
          <w:tcPr>
            <w:tcW w:w="6379" w:type="dxa"/>
            <w:shd w:val="clear" w:color="auto" w:fill="FFFFFF"/>
          </w:tcPr>
          <w:p w14:paraId="124F569E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93526B" w:rsidRPr="00D97AAD" w14:paraId="0E4D3271" w14:textId="77777777" w:rsidTr="00872A70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C0036F0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2F489371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4294CB1A" w14:textId="77777777" w:rsidR="0093526B" w:rsidRPr="00D97AAD" w:rsidRDefault="0093526B" w:rsidP="0093526B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61408B2C" w14:textId="77777777" w:rsidR="0093526B" w:rsidRPr="00D97AAD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0427F1F4" w14:textId="77777777" w:rsidR="0093526B" w:rsidRPr="00D97AAD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93526B" w:rsidRPr="00D97AAD" w14:paraId="58899DE7" w14:textId="77777777" w:rsidTr="00872A70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0B79BE63" w14:textId="77777777" w:rsidR="0093526B" w:rsidRPr="00D97AAD" w:rsidRDefault="0093526B" w:rsidP="00872A70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93526B" w:rsidRPr="00D97AAD" w14:paraId="78D10EB4" w14:textId="77777777" w:rsidTr="00872A70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327B7AC4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6216E7F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0B98C7F2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F3B3F2A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EF32D90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227B82A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93526B" w:rsidRPr="00D97AAD" w14:paraId="323315A3" w14:textId="77777777" w:rsidTr="00872A70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072DFB84" w14:textId="77777777" w:rsidR="0093526B" w:rsidRPr="00D97AAD" w:rsidRDefault="0093526B" w:rsidP="00872A70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0A16AEA1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3360865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6AECBD1E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200B1B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356D12B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74A32799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6CD1EE32" w14:textId="77777777" w:rsidR="0093526B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CABE827" w14:textId="77777777" w:rsidR="0093526B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79F600E6" w14:textId="77777777" w:rsidR="0093526B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6D8D647F" w14:textId="77777777" w:rsidR="0093526B" w:rsidRPr="007B60CF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93526B" w:rsidRPr="00D97AAD" w14:paraId="595951EE" w14:textId="77777777" w:rsidTr="00872A70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64556088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3A65401C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93526B" w:rsidRPr="00D97AAD" w14:paraId="630EB393" w14:textId="77777777" w:rsidTr="00872A70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52A8F68B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37071F98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753CFAE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5553084C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6D722D63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504430BD" w14:textId="77777777" w:rsidR="0093526B" w:rsidRPr="00D97AAD" w:rsidRDefault="0093526B" w:rsidP="00872A7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93526B" w:rsidRPr="00D97AAD" w14:paraId="560F53B2" w14:textId="77777777" w:rsidTr="00872A70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C0457" w14:textId="77777777" w:rsidR="0093526B" w:rsidRPr="00964E80" w:rsidRDefault="0093526B" w:rsidP="00872A70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ziałaniami podejmowanymi przez organizację lub inne podmioty)</w:t>
            </w:r>
          </w:p>
        </w:tc>
      </w:tr>
      <w:tr w:rsidR="0093526B" w:rsidRPr="00D97AAD" w14:paraId="71F6113A" w14:textId="77777777" w:rsidTr="00872A70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AC88E" w14:textId="77777777" w:rsidR="0093526B" w:rsidRPr="00D97AAD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9BCB0DA" w14:textId="77777777" w:rsidR="0093526B" w:rsidRPr="00D97AAD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6D956B0" w14:textId="77777777" w:rsidR="0093526B" w:rsidRPr="00D97AAD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ADF8052" w14:textId="77777777" w:rsidR="0093526B" w:rsidRPr="00D97AAD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B4A903A" w14:textId="77777777" w:rsidR="0093526B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68BAAA8" w14:textId="77777777" w:rsidR="0093526B" w:rsidRPr="00D97AAD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1EC199" w14:textId="77777777" w:rsidR="0093526B" w:rsidRPr="00D97AAD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93526B" w:rsidRPr="00D97AAD" w14:paraId="21FFB4BA" w14:textId="77777777" w:rsidTr="00872A70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FC7A6" w14:textId="77777777" w:rsidR="0093526B" w:rsidRPr="007B60CF" w:rsidRDefault="0093526B" w:rsidP="00872A70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7A9ADC3B" w14:textId="77777777" w:rsidR="0093526B" w:rsidRPr="007B60CF" w:rsidRDefault="0093526B" w:rsidP="00872A70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 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93526B" w:rsidRPr="00D97AAD" w14:paraId="249B1B15" w14:textId="77777777" w:rsidTr="00872A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69C50F9F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F52E9D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40A0D6F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30B23158" w14:textId="77777777" w:rsidR="0093526B" w:rsidRPr="0073200B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3F1BC487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274F346E" w14:textId="77777777" w:rsidR="0093526B" w:rsidRPr="0073200B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93526B" w:rsidRPr="00D97AAD" w14:paraId="4C88131E" w14:textId="77777777" w:rsidTr="00872A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6D6AB42A" w14:textId="77777777" w:rsidR="0093526B" w:rsidRPr="0073200B" w:rsidRDefault="0093526B" w:rsidP="00872A70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18EB0A9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A1C118B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31D9ECA5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1058460B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583CE24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93526B" w:rsidRPr="00D97AAD" w14:paraId="28069814" w14:textId="77777777" w:rsidTr="00872A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1B525026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FD98B03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B6B754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57A3BEB2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FD7A0CF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40FF7D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E963388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343A912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5B9E803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93526B" w:rsidRPr="00D97AAD" w14:paraId="16A095D9" w14:textId="77777777" w:rsidTr="00872A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004FAB4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9125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5573CC4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C2FCA6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9635727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134DE9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93526B" w:rsidRPr="00D97AAD" w14:paraId="70874EA0" w14:textId="77777777" w:rsidTr="00872A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9A17423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31F12614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4E8C0F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5F5FD72A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7ACE5D8A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59E77DED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D6E49C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F0D03A5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151BC03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A6AEA9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93526B" w:rsidRPr="00D97AAD" w14:paraId="3D3A5662" w14:textId="77777777" w:rsidTr="00872A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11E04A09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850320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DD5C3E1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C88619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3CD547B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2EE5FF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93526B" w:rsidRPr="00D97AAD" w14:paraId="6385D635" w14:textId="77777777" w:rsidTr="00872A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0210B2EA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AC6F28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3313B8E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2C6A841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A318E25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26F4B0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93526B" w:rsidRPr="00D97AAD" w14:paraId="7668E523" w14:textId="77777777" w:rsidTr="00872A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0779A07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D22A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EF76402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3C476E4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31204B0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54A9114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AC8E7F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EE39401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B19333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93526B" w:rsidRPr="00D97AAD" w14:paraId="1A22DCBD" w14:textId="77777777" w:rsidTr="00872A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12B7936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D5CC14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40315B4" w14:textId="77777777" w:rsidR="0093526B" w:rsidRPr="00D97AAD" w:rsidRDefault="0093526B" w:rsidP="00872A70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44661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C9C40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3391C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93526B" w:rsidRPr="00D97AAD" w14:paraId="3B46976E" w14:textId="77777777" w:rsidTr="00872A70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467AF1FC" w14:textId="77777777" w:rsidR="0093526B" w:rsidRPr="00033D1F" w:rsidRDefault="0093526B" w:rsidP="00872A70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5A23AA4" w14:textId="77777777" w:rsidR="0093526B" w:rsidRPr="00033D1F" w:rsidRDefault="0093526B" w:rsidP="00872A70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Pr="00033D1F">
              <w:rPr>
                <w:rFonts w:asciiTheme="minorHAnsi" w:hAnsiTheme="minorHAnsi" w:cstheme="minorHAnsi"/>
                <w:sz w:val="20"/>
              </w:rPr>
              <w:t>należy opisać:</w:t>
            </w:r>
          </w:p>
          <w:p w14:paraId="6BB0AD92" w14:textId="77777777" w:rsidR="0093526B" w:rsidRPr="006B13DB" w:rsidRDefault="0093526B" w:rsidP="00872A70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73FFADF3" w14:textId="77777777" w:rsidR="0093526B" w:rsidRPr="006B13DB" w:rsidRDefault="0093526B" w:rsidP="00872A70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lastRenderedPageBreak/>
              <w:t>jaka zmiana społeczna zostanie osiągnięta poprzez realizację zadania?</w:t>
            </w:r>
          </w:p>
          <w:p w14:paraId="32C1437B" w14:textId="77777777" w:rsidR="0093526B" w:rsidRPr="00E07C9D" w:rsidRDefault="0093526B" w:rsidP="00872A70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93526B" w:rsidRPr="00D97AAD" w14:paraId="7F28F0EF" w14:textId="77777777" w:rsidTr="00872A70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1E2C3752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1530EE5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0A6F3352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710993E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02D3D22B" w14:textId="77777777" w:rsidR="0093526B" w:rsidRDefault="0093526B" w:rsidP="00872A70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3326BA7" w14:textId="77777777" w:rsidR="0093526B" w:rsidRDefault="0093526B" w:rsidP="00872A70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058A9B5" w14:textId="77777777" w:rsidR="0093526B" w:rsidRDefault="0093526B" w:rsidP="00872A70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4734C89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64BFE0F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5E5A91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AC553B3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93526B" w:rsidRPr="00D97AAD" w14:paraId="5CAB29B3" w14:textId="77777777" w:rsidTr="00872A70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60B00B37" w14:textId="77777777" w:rsidR="0093526B" w:rsidRPr="00D97AAD" w:rsidRDefault="0093526B" w:rsidP="00872A70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Pr="005C7C7D">
              <w:rPr>
                <w:rStyle w:val="Odwoanieprzypisudolnego"/>
                <w:rFonts w:asciiTheme="minorHAnsi" w:eastAsia="Arial" w:hAnsiTheme="minorHAnsi" w:cs="Calibri"/>
                <w:bCs/>
              </w:rPr>
              <w:footnoteReference w:id="3"/>
            </w:r>
            <w:r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93526B" w:rsidRPr="00D97AAD" w14:paraId="17C46F22" w14:textId="77777777" w:rsidTr="00872A70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2D6BA75F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1600BE35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358DB0CD" w14:textId="77777777" w:rsidR="0093526B" w:rsidRPr="00D97AAD" w:rsidRDefault="0093526B" w:rsidP="00872A7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rezultatów/źródło informacji o osiągnięciu wskaźnika</w:t>
            </w:r>
          </w:p>
        </w:tc>
      </w:tr>
      <w:tr w:rsidR="0093526B" w:rsidRPr="00D97AAD" w14:paraId="06B49A85" w14:textId="77777777" w:rsidTr="00872A70">
        <w:tblPrEx>
          <w:shd w:val="clear" w:color="auto" w:fill="auto"/>
        </w:tblPrEx>
        <w:tc>
          <w:tcPr>
            <w:tcW w:w="3845" w:type="dxa"/>
            <w:gridSpan w:val="3"/>
          </w:tcPr>
          <w:p w14:paraId="65E829D7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69A09AE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2E721341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</w:tcPr>
          <w:p w14:paraId="6959838C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</w:tcPr>
          <w:p w14:paraId="2A187105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93526B" w:rsidRPr="00D97AAD" w14:paraId="2D0635A2" w14:textId="77777777" w:rsidTr="00872A70">
        <w:tblPrEx>
          <w:shd w:val="clear" w:color="auto" w:fill="auto"/>
        </w:tblPrEx>
        <w:tc>
          <w:tcPr>
            <w:tcW w:w="3845" w:type="dxa"/>
            <w:gridSpan w:val="3"/>
          </w:tcPr>
          <w:p w14:paraId="5998A1A7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F7E6C7E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014FC09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</w:tcPr>
          <w:p w14:paraId="0015AC15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</w:tcPr>
          <w:p w14:paraId="5A7747B1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93526B" w:rsidRPr="00D97AAD" w14:paraId="52CAD902" w14:textId="77777777" w:rsidTr="00872A70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</w:tcPr>
          <w:p w14:paraId="62445148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71EF114B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7B7757CA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</w:tcPr>
          <w:p w14:paraId="2C6FCFCD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</w:tcPr>
          <w:p w14:paraId="5883C935" w14:textId="77777777" w:rsidR="0093526B" w:rsidRPr="00D97AAD" w:rsidRDefault="0093526B" w:rsidP="00872A70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4AF40B00" w14:textId="77777777" w:rsidR="0093526B" w:rsidRPr="00D97AAD" w:rsidRDefault="0093526B" w:rsidP="0093526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56E0B6" w14:textId="77777777" w:rsidR="0093526B" w:rsidRPr="00E07C9D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oferenta</w:t>
      </w:r>
    </w:p>
    <w:p w14:paraId="12F75433" w14:textId="77777777" w:rsidR="0093526B" w:rsidRPr="00D97AAD" w:rsidRDefault="0093526B" w:rsidP="0093526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93526B" w:rsidRPr="00D97AAD" w14:paraId="23C95518" w14:textId="77777777" w:rsidTr="00872A70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5F734" w14:textId="77777777" w:rsidR="0093526B" w:rsidRPr="00D97AAD" w:rsidRDefault="0093526B" w:rsidP="00872A70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93526B" w:rsidRPr="00D97AAD" w14:paraId="60DFA577" w14:textId="77777777" w:rsidTr="00872A70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22CF7" w14:textId="77777777" w:rsidR="0093526B" w:rsidRPr="00D97AAD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314093A" w14:textId="77777777" w:rsidR="0093526B" w:rsidRPr="00D97AAD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2B2B589" w14:textId="77777777" w:rsidR="0093526B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CEB1CD8" w14:textId="77777777" w:rsidR="0093526B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2BE4D4E" w14:textId="77777777" w:rsidR="0093526B" w:rsidRPr="00D97AAD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9A88413" w14:textId="77777777" w:rsidR="0093526B" w:rsidRPr="00D97AAD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93526B" w:rsidRPr="00D97AAD" w14:paraId="4E9DB5E9" w14:textId="77777777" w:rsidTr="00872A70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BBAE4" w14:textId="77777777" w:rsidR="0093526B" w:rsidRPr="00D97AAD" w:rsidRDefault="0093526B" w:rsidP="00872A70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93526B" w:rsidRPr="00D97AAD" w14:paraId="6B64FB5D" w14:textId="77777777" w:rsidTr="00872A70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899DE" w14:textId="77777777" w:rsidR="0093526B" w:rsidRPr="00D97AAD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913948B" w14:textId="77777777" w:rsidR="0093526B" w:rsidRPr="00D97AAD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36697F" w14:textId="77777777" w:rsidR="0093526B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579EE2D" w14:textId="77777777" w:rsidR="0093526B" w:rsidRPr="00D97AAD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B3014D" w14:textId="77777777" w:rsidR="0093526B" w:rsidRPr="00D97AAD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B45AF5A" w14:textId="77777777" w:rsidR="0093526B" w:rsidRPr="00D97AAD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C0C1FBD" w14:textId="77777777" w:rsidR="0093526B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182A605E" w14:textId="77777777" w:rsidR="0093526B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CBFAD4C" w14:textId="77777777" w:rsidR="0093526B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0680A76" w14:textId="77777777" w:rsidR="0093526B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Kalkulacja przewidywanych kosztów realizacji zadania publicznego</w:t>
      </w:r>
    </w:p>
    <w:p w14:paraId="42662024" w14:textId="77777777" w:rsidR="0093526B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93526B" w:rsidRPr="003A2508" w14:paraId="51B04C8B" w14:textId="77777777" w:rsidTr="00872A70">
        <w:tc>
          <w:tcPr>
            <w:tcW w:w="5000" w:type="pct"/>
            <w:gridSpan w:val="9"/>
            <w:shd w:val="clear" w:color="auto" w:fill="D0CECE" w:themeFill="background2" w:themeFillShade="E6"/>
            <w:vAlign w:val="center"/>
          </w:tcPr>
          <w:p w14:paraId="62EBE5A9" w14:textId="77777777" w:rsidR="0093526B" w:rsidRDefault="0093526B" w:rsidP="00872A70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0ED66368" w14:textId="77777777" w:rsidR="0093526B" w:rsidRPr="003A2508" w:rsidRDefault="0093526B" w:rsidP="00872A70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>
              <w:rPr>
                <w:rFonts w:asciiTheme="minorHAnsi" w:hAnsiTheme="minorHAnsi" w:cstheme="minorHAnsi"/>
                <w:sz w:val="20"/>
              </w:rPr>
              <w:br/>
            </w:r>
            <w:r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93526B" w:rsidRPr="003A2508" w14:paraId="19F4E5EF" w14:textId="77777777" w:rsidTr="00872A70">
        <w:tc>
          <w:tcPr>
            <w:tcW w:w="484" w:type="pct"/>
            <w:vMerge w:val="restart"/>
            <w:shd w:val="clear" w:color="auto" w:fill="D0CECE" w:themeFill="background2" w:themeFillShade="E6"/>
            <w:vAlign w:val="center"/>
          </w:tcPr>
          <w:p w14:paraId="73756070" w14:textId="77777777" w:rsidR="0093526B" w:rsidRPr="003A250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0CECE" w:themeFill="background2" w:themeFillShade="E6"/>
            <w:vAlign w:val="center"/>
          </w:tcPr>
          <w:p w14:paraId="790190C2" w14:textId="77777777" w:rsidR="0093526B" w:rsidRPr="003A250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0CECE" w:themeFill="background2" w:themeFillShade="E6"/>
            <w:vAlign w:val="center"/>
          </w:tcPr>
          <w:p w14:paraId="4C1B6E38" w14:textId="77777777" w:rsidR="0093526B" w:rsidRPr="003A250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53602B0A" w14:textId="77777777" w:rsidR="0093526B" w:rsidRPr="003A250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0CECE" w:themeFill="background2" w:themeFillShade="E6"/>
            <w:vAlign w:val="center"/>
          </w:tcPr>
          <w:p w14:paraId="2B601087" w14:textId="77777777" w:rsidR="0093526B" w:rsidRPr="003A250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>
              <w:rPr>
                <w:rFonts w:asciiTheme="minorHAnsi" w:hAnsiTheme="minorHAnsi"/>
                <w:b/>
                <w:sz w:val="20"/>
              </w:rPr>
              <w:t>ostkowy</w:t>
            </w:r>
          </w:p>
          <w:p w14:paraId="1F66C21E" w14:textId="77777777" w:rsidR="0093526B" w:rsidRPr="003A250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0CECE" w:themeFill="background2" w:themeFillShade="E6"/>
            <w:vAlign w:val="center"/>
          </w:tcPr>
          <w:p w14:paraId="4431BFC8" w14:textId="77777777" w:rsidR="0093526B" w:rsidRPr="003A250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0CECE" w:themeFill="background2" w:themeFillShade="E6"/>
            <w:vAlign w:val="center"/>
          </w:tcPr>
          <w:p w14:paraId="43972F0D" w14:textId="77777777" w:rsidR="0093526B" w:rsidRPr="003A250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93526B" w:rsidRPr="003A2508" w14:paraId="121BA451" w14:textId="77777777" w:rsidTr="00872A70">
        <w:tc>
          <w:tcPr>
            <w:tcW w:w="484" w:type="pct"/>
            <w:vMerge/>
            <w:shd w:val="clear" w:color="auto" w:fill="D0CECE" w:themeFill="background2" w:themeFillShade="E6"/>
            <w:vAlign w:val="center"/>
          </w:tcPr>
          <w:p w14:paraId="6325BDFD" w14:textId="77777777" w:rsidR="0093526B" w:rsidRPr="003A250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0CECE" w:themeFill="background2" w:themeFillShade="E6"/>
            <w:vAlign w:val="center"/>
          </w:tcPr>
          <w:p w14:paraId="39F68DA5" w14:textId="77777777" w:rsidR="0093526B" w:rsidRPr="003A250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0CECE" w:themeFill="background2" w:themeFillShade="E6"/>
            <w:vAlign w:val="center"/>
          </w:tcPr>
          <w:p w14:paraId="42A4BAA6" w14:textId="77777777" w:rsidR="0093526B" w:rsidRPr="003A250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0CECE" w:themeFill="background2" w:themeFillShade="E6"/>
            <w:vAlign w:val="center"/>
          </w:tcPr>
          <w:p w14:paraId="449945A0" w14:textId="77777777" w:rsidR="0093526B" w:rsidRPr="003A250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0CECE" w:themeFill="background2" w:themeFillShade="E6"/>
            <w:vAlign w:val="center"/>
          </w:tcPr>
          <w:p w14:paraId="4710E45D" w14:textId="77777777" w:rsidR="0093526B" w:rsidRPr="003A250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0CECE" w:themeFill="background2" w:themeFillShade="E6"/>
            <w:vAlign w:val="center"/>
          </w:tcPr>
          <w:p w14:paraId="6E15AA6F" w14:textId="77777777" w:rsidR="0093526B" w:rsidRPr="003A250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0CECE" w:themeFill="background2" w:themeFillShade="E6"/>
            <w:vAlign w:val="center"/>
          </w:tcPr>
          <w:p w14:paraId="50385EAE" w14:textId="77777777" w:rsidR="0093526B" w:rsidRPr="003A250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533" w:type="pct"/>
            <w:shd w:val="clear" w:color="auto" w:fill="D0CECE" w:themeFill="background2" w:themeFillShade="E6"/>
            <w:vAlign w:val="center"/>
          </w:tcPr>
          <w:p w14:paraId="1D952AE1" w14:textId="77777777" w:rsidR="0093526B" w:rsidRPr="003A250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0CECE" w:themeFill="background2" w:themeFillShade="E6"/>
            <w:vAlign w:val="center"/>
          </w:tcPr>
          <w:p w14:paraId="7E9AC244" w14:textId="77777777" w:rsidR="0093526B" w:rsidRPr="00F60A53" w:rsidRDefault="0093526B" w:rsidP="00872A70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>
              <w:rPr>
                <w:rStyle w:val="Odwoanieprzypisudolnego"/>
                <w:rFonts w:asciiTheme="minorHAnsi" w:hAnsiTheme="minorHAnsi"/>
                <w:b/>
              </w:rPr>
              <w:footnoteReference w:id="4"/>
            </w:r>
            <w:r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93526B" w:rsidRPr="003A2508" w14:paraId="577FAA2D" w14:textId="77777777" w:rsidTr="00872A70">
        <w:tc>
          <w:tcPr>
            <w:tcW w:w="484" w:type="pct"/>
            <w:shd w:val="clear" w:color="auto" w:fill="D0CECE" w:themeFill="background2" w:themeFillShade="E6"/>
          </w:tcPr>
          <w:p w14:paraId="497B6369" w14:textId="77777777" w:rsidR="0093526B" w:rsidRPr="003A2508" w:rsidRDefault="0093526B" w:rsidP="00872A70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0CECE" w:themeFill="background2" w:themeFillShade="E6"/>
          </w:tcPr>
          <w:p w14:paraId="1DA17E86" w14:textId="77777777" w:rsidR="0093526B" w:rsidRPr="003A2508" w:rsidRDefault="0093526B" w:rsidP="00872A70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93526B" w:rsidRPr="003A2508" w14:paraId="18A8998B" w14:textId="77777777" w:rsidTr="00872A70">
        <w:tc>
          <w:tcPr>
            <w:tcW w:w="484" w:type="pct"/>
          </w:tcPr>
          <w:p w14:paraId="57B075D6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27A56564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0F2F6E38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9A4195C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76DAF0C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5E123EB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92BCFEE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D4A3F7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A33803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93526B" w:rsidRPr="003A2508" w14:paraId="5732E177" w14:textId="77777777" w:rsidTr="00872A70">
        <w:tc>
          <w:tcPr>
            <w:tcW w:w="484" w:type="pct"/>
          </w:tcPr>
          <w:p w14:paraId="171723CB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6DC4E25C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352CC56E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19ED6EB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5A7B391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DA06C02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E5C7A9D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CD8DCD5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69CC4B3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93526B" w:rsidRPr="003A2508" w14:paraId="5EAB5824" w14:textId="77777777" w:rsidTr="00872A70">
        <w:tc>
          <w:tcPr>
            <w:tcW w:w="484" w:type="pct"/>
          </w:tcPr>
          <w:p w14:paraId="56007549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6AA0504D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335918F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591DF0E4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CAF41C7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A7B5F2A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9FE8915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DD8E4C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2A8BEC5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93526B" w:rsidRPr="003A2508" w14:paraId="5C14C7A5" w14:textId="77777777" w:rsidTr="00872A70">
        <w:tc>
          <w:tcPr>
            <w:tcW w:w="484" w:type="pct"/>
          </w:tcPr>
          <w:p w14:paraId="6E614F57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62DBCE2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3B402BE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6BDA084A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67CF3D9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A39424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76E76A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98D282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5D08896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93526B" w:rsidRPr="003A2508" w14:paraId="4C625194" w14:textId="77777777" w:rsidTr="00872A70">
        <w:tc>
          <w:tcPr>
            <w:tcW w:w="484" w:type="pct"/>
          </w:tcPr>
          <w:p w14:paraId="243BE72D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292061D8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A5673A8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19FEC37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F35E14F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11159AF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AA5B13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F74D334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D72991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93526B" w:rsidRPr="003A2508" w14:paraId="0ED71DB5" w14:textId="77777777" w:rsidTr="00872A70">
        <w:tc>
          <w:tcPr>
            <w:tcW w:w="484" w:type="pct"/>
          </w:tcPr>
          <w:p w14:paraId="72E0738E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27BDF1CB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3CF1BF1B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13D37CA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4921713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38C13D0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FE0D939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FFA1E33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96550BD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93526B" w:rsidRPr="003A2508" w14:paraId="43A0FE10" w14:textId="77777777" w:rsidTr="00872A70">
        <w:tc>
          <w:tcPr>
            <w:tcW w:w="484" w:type="pct"/>
          </w:tcPr>
          <w:p w14:paraId="6D9B6153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CF18C4F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59A0A6E9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3302E5C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A6F409B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90E7B90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BA71A74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4AEB77E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DC2576F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93526B" w:rsidRPr="003A2508" w14:paraId="0409D06A" w14:textId="77777777" w:rsidTr="00872A70">
        <w:tc>
          <w:tcPr>
            <w:tcW w:w="484" w:type="pct"/>
          </w:tcPr>
          <w:p w14:paraId="123F8342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99B2D7B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12C8B7E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64F0495F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13BB13A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A0AF79B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C9C0C3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3F4CF4F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C1D4B5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93526B" w:rsidRPr="003A2508" w14:paraId="3094C7FA" w14:textId="77777777" w:rsidTr="00872A70">
        <w:tc>
          <w:tcPr>
            <w:tcW w:w="484" w:type="pct"/>
          </w:tcPr>
          <w:p w14:paraId="078D2FE1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E728C24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1B77219E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451637E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162C25A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4C6A78C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4169030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0A636B6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38DC393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93526B" w:rsidRPr="003A2508" w14:paraId="1BDAFC77" w14:textId="77777777" w:rsidTr="00872A70">
        <w:tc>
          <w:tcPr>
            <w:tcW w:w="484" w:type="pct"/>
          </w:tcPr>
          <w:p w14:paraId="56C89909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68A3D897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0B90F64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69056CF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A5EF0D4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749E69B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920B03C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615C52B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C39AE28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93526B" w:rsidRPr="003A2508" w14:paraId="10984456" w14:textId="77777777" w:rsidTr="00872A70">
        <w:tc>
          <w:tcPr>
            <w:tcW w:w="484" w:type="pct"/>
          </w:tcPr>
          <w:p w14:paraId="3B142318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E931C99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CBCDAFF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42A3211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1CF9050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03A9C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353B95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3B6C7E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ABDDB70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93526B" w:rsidRPr="003A2508" w14:paraId="44A6A837" w14:textId="77777777" w:rsidTr="00872A70">
        <w:tc>
          <w:tcPr>
            <w:tcW w:w="484" w:type="pct"/>
          </w:tcPr>
          <w:p w14:paraId="3C825941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FA6ED6C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1EF4E21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495389C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BA96C72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DB23EF5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A262C6D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58308E5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EF914FA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93526B" w:rsidRPr="003A2508" w14:paraId="1CD5C511" w14:textId="77777777" w:rsidTr="00872A70">
        <w:tc>
          <w:tcPr>
            <w:tcW w:w="2867" w:type="pct"/>
            <w:gridSpan w:val="5"/>
            <w:shd w:val="clear" w:color="auto" w:fill="D0CECE" w:themeFill="background2" w:themeFillShade="E6"/>
          </w:tcPr>
          <w:p w14:paraId="48902750" w14:textId="77777777" w:rsidR="0093526B" w:rsidRPr="003A2508" w:rsidRDefault="0093526B" w:rsidP="00872A70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D410007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AAEFD3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5BF3EFB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4DFE80C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93526B" w:rsidRPr="003A2508" w14:paraId="2DD3BB47" w14:textId="77777777" w:rsidTr="00872A70">
        <w:tc>
          <w:tcPr>
            <w:tcW w:w="484" w:type="pct"/>
            <w:shd w:val="clear" w:color="auto" w:fill="D0CECE" w:themeFill="background2" w:themeFillShade="E6"/>
          </w:tcPr>
          <w:p w14:paraId="4FF5D333" w14:textId="77777777" w:rsidR="0093526B" w:rsidRPr="003A2508" w:rsidRDefault="0093526B" w:rsidP="00872A70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0CECE" w:themeFill="background2" w:themeFillShade="E6"/>
          </w:tcPr>
          <w:p w14:paraId="24B423F2" w14:textId="77777777" w:rsidR="0093526B" w:rsidRPr="003A2508" w:rsidRDefault="0093526B" w:rsidP="00872A70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93526B" w:rsidRPr="003A2508" w14:paraId="74DE8B0E" w14:textId="77777777" w:rsidTr="00872A70">
        <w:tc>
          <w:tcPr>
            <w:tcW w:w="484" w:type="pct"/>
          </w:tcPr>
          <w:p w14:paraId="2EC46DC2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0B37295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3F3FA66E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7E09DCF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F12CB7D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F156A95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8663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67E368A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2FF3D46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93526B" w:rsidRPr="003A2508" w14:paraId="2F64C2ED" w14:textId="77777777" w:rsidTr="00872A70">
        <w:tc>
          <w:tcPr>
            <w:tcW w:w="484" w:type="pct"/>
          </w:tcPr>
          <w:p w14:paraId="1889961E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7150C474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8D81E3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9BCC319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995638E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31937BF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97C6937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54DD19C1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131D27C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93526B" w:rsidRPr="003A2508" w14:paraId="24127628" w14:textId="77777777" w:rsidTr="00872A70">
        <w:tc>
          <w:tcPr>
            <w:tcW w:w="484" w:type="pct"/>
          </w:tcPr>
          <w:p w14:paraId="4796DCCF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01A1BB75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34A12B35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6035078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832E41F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3665743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82E66FB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7316327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CB5C34F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93526B" w:rsidRPr="003A2508" w14:paraId="1AF29118" w14:textId="77777777" w:rsidTr="00872A70">
        <w:tc>
          <w:tcPr>
            <w:tcW w:w="2867" w:type="pct"/>
            <w:gridSpan w:val="5"/>
            <w:shd w:val="clear" w:color="auto" w:fill="D0CECE" w:themeFill="background2" w:themeFillShade="E6"/>
          </w:tcPr>
          <w:p w14:paraId="734BA8CE" w14:textId="77777777" w:rsidR="0093526B" w:rsidRPr="003A2508" w:rsidRDefault="0093526B" w:rsidP="00872A70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3897E398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6030254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C7D2EA1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9728F5C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93526B" w:rsidRPr="003A2508" w14:paraId="2FD719E0" w14:textId="77777777" w:rsidTr="00872A70">
        <w:tc>
          <w:tcPr>
            <w:tcW w:w="2867" w:type="pct"/>
            <w:gridSpan w:val="5"/>
            <w:shd w:val="clear" w:color="auto" w:fill="D0CECE" w:themeFill="background2" w:themeFillShade="E6"/>
          </w:tcPr>
          <w:p w14:paraId="66B502EF" w14:textId="77777777" w:rsidR="0093526B" w:rsidRPr="003A2508" w:rsidRDefault="0093526B" w:rsidP="00872A70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93E7406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F5E4EA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35BE3F0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7443CA4" w14:textId="77777777" w:rsidR="0093526B" w:rsidRPr="003A2508" w:rsidRDefault="0093526B" w:rsidP="00872A70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6A0865FD" w14:textId="77777777" w:rsidR="0093526B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93526B" w:rsidRPr="00E617D8" w14:paraId="54EE0D53" w14:textId="77777777" w:rsidTr="00872A70">
        <w:tc>
          <w:tcPr>
            <w:tcW w:w="10632" w:type="dxa"/>
            <w:gridSpan w:val="4"/>
            <w:shd w:val="clear" w:color="auto" w:fill="D0CECE" w:themeFill="background2" w:themeFillShade="E6"/>
          </w:tcPr>
          <w:p w14:paraId="5F3D7CEA" w14:textId="77777777" w:rsidR="0093526B" w:rsidRPr="00E617D8" w:rsidRDefault="0093526B" w:rsidP="00872A70">
            <w:pPr>
              <w:jc w:val="both"/>
              <w:rPr>
                <w:rFonts w:asciiTheme="minorHAnsi" w:hAnsiTheme="minorHAnsi"/>
                <w:b/>
                <w:sz w:val="20"/>
              </w:rPr>
            </w:pPr>
            <w:proofErr w:type="spellStart"/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</w:t>
            </w:r>
            <w:proofErr w:type="spellEnd"/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finansowania kosztów realizacji zadania</w:t>
            </w:r>
          </w:p>
        </w:tc>
      </w:tr>
      <w:tr w:rsidR="0093526B" w:rsidRPr="00E617D8" w14:paraId="77453FD4" w14:textId="77777777" w:rsidTr="00872A70">
        <w:tc>
          <w:tcPr>
            <w:tcW w:w="567" w:type="dxa"/>
            <w:shd w:val="clear" w:color="auto" w:fill="D0CECE" w:themeFill="background2" w:themeFillShade="E6"/>
          </w:tcPr>
          <w:p w14:paraId="4B820DB5" w14:textId="77777777" w:rsidR="0093526B" w:rsidRPr="00E617D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0CECE" w:themeFill="background2" w:themeFillShade="E6"/>
          </w:tcPr>
          <w:p w14:paraId="5754A973" w14:textId="77777777" w:rsidR="0093526B" w:rsidRPr="00E617D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0CECE" w:themeFill="background2" w:themeFillShade="E6"/>
          </w:tcPr>
          <w:p w14:paraId="65F592AB" w14:textId="77777777" w:rsidR="0093526B" w:rsidRPr="00E617D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14:paraId="1908878F" w14:textId="77777777" w:rsidR="0093526B" w:rsidRPr="00E617D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93526B" w:rsidRPr="00E617D8" w14:paraId="36DE22E3" w14:textId="77777777" w:rsidTr="00872A70">
        <w:tc>
          <w:tcPr>
            <w:tcW w:w="567" w:type="dxa"/>
            <w:shd w:val="clear" w:color="auto" w:fill="D0CECE" w:themeFill="background2" w:themeFillShade="E6"/>
          </w:tcPr>
          <w:p w14:paraId="36AEA1C6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0CECE" w:themeFill="background2" w:themeFillShade="E6"/>
          </w:tcPr>
          <w:p w14:paraId="64810936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454B461E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3CDBD25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93526B" w:rsidRPr="00E617D8" w14:paraId="0EEA140C" w14:textId="77777777" w:rsidTr="00872A70">
        <w:tc>
          <w:tcPr>
            <w:tcW w:w="567" w:type="dxa"/>
            <w:shd w:val="clear" w:color="auto" w:fill="D0CECE" w:themeFill="background2" w:themeFillShade="E6"/>
          </w:tcPr>
          <w:p w14:paraId="02ED2E6B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0CECE" w:themeFill="background2" w:themeFillShade="E6"/>
          </w:tcPr>
          <w:p w14:paraId="601A6B14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708ABE8C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15BD015D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</w:tr>
      <w:tr w:rsidR="0093526B" w:rsidRPr="00E617D8" w14:paraId="5E2E6655" w14:textId="77777777" w:rsidTr="00872A70">
        <w:tc>
          <w:tcPr>
            <w:tcW w:w="567" w:type="dxa"/>
            <w:shd w:val="clear" w:color="auto" w:fill="D0CECE" w:themeFill="background2" w:themeFillShade="E6"/>
          </w:tcPr>
          <w:p w14:paraId="450FB9DF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0CECE" w:themeFill="background2" w:themeFillShade="E6"/>
          </w:tcPr>
          <w:p w14:paraId="075A6B9E" w14:textId="77777777" w:rsidR="0093526B" w:rsidRPr="00F60A53" w:rsidRDefault="0093526B" w:rsidP="00872A70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>
              <w:rPr>
                <w:rStyle w:val="Odwoanieprzypisudolnego"/>
                <w:rFonts w:asciiTheme="minorHAnsi" w:hAnsiTheme="minorHAnsi"/>
              </w:rPr>
              <w:footnoteReference w:id="5"/>
            </w:r>
            <w:r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32DF4A71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3B3793D0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</w:tr>
      <w:tr w:rsidR="0093526B" w:rsidRPr="00E617D8" w14:paraId="1298C8F1" w14:textId="77777777" w:rsidTr="00872A70">
        <w:tc>
          <w:tcPr>
            <w:tcW w:w="567" w:type="dxa"/>
            <w:shd w:val="clear" w:color="auto" w:fill="D0CECE" w:themeFill="background2" w:themeFillShade="E6"/>
          </w:tcPr>
          <w:p w14:paraId="3518A791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0CECE" w:themeFill="background2" w:themeFillShade="E6"/>
          </w:tcPr>
          <w:p w14:paraId="0DE1339B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13857131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01541AE7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</w:tr>
      <w:tr w:rsidR="0093526B" w:rsidRPr="00E617D8" w14:paraId="5FBD03C6" w14:textId="77777777" w:rsidTr="00872A70">
        <w:tc>
          <w:tcPr>
            <w:tcW w:w="567" w:type="dxa"/>
            <w:shd w:val="clear" w:color="auto" w:fill="D0CECE" w:themeFill="background2" w:themeFillShade="E6"/>
          </w:tcPr>
          <w:p w14:paraId="0A6181CC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0CECE" w:themeFill="background2" w:themeFillShade="E6"/>
          </w:tcPr>
          <w:p w14:paraId="59BD2F95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49D75FBA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68036A3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</w:tr>
      <w:tr w:rsidR="0093526B" w:rsidRPr="00E617D8" w14:paraId="5703DC80" w14:textId="77777777" w:rsidTr="00872A70">
        <w:tc>
          <w:tcPr>
            <w:tcW w:w="567" w:type="dxa"/>
            <w:shd w:val="clear" w:color="auto" w:fill="D0CECE" w:themeFill="background2" w:themeFillShade="E6"/>
          </w:tcPr>
          <w:p w14:paraId="7146A6BB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0CECE" w:themeFill="background2" w:themeFillShade="E6"/>
          </w:tcPr>
          <w:p w14:paraId="3E77520A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02931816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00FBE49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4A2EED25" w14:textId="77777777" w:rsidR="0093526B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93526B" w:rsidRPr="00E617D8" w14:paraId="6497EAAD" w14:textId="77777777" w:rsidTr="00872A70">
        <w:tc>
          <w:tcPr>
            <w:tcW w:w="10632" w:type="dxa"/>
            <w:gridSpan w:val="6"/>
            <w:shd w:val="clear" w:color="auto" w:fill="D0CECE" w:themeFill="background2" w:themeFillShade="E6"/>
          </w:tcPr>
          <w:p w14:paraId="054C8BB2" w14:textId="77777777" w:rsidR="0093526B" w:rsidRPr="00E617D8" w:rsidRDefault="0093526B" w:rsidP="00872A70">
            <w:pPr>
              <w:jc w:val="both"/>
              <w:rPr>
                <w:rFonts w:asciiTheme="minorHAnsi" w:hAnsiTheme="minorHAnsi"/>
                <w:b/>
                <w:sz w:val="20"/>
              </w:rPr>
            </w:pPr>
            <w:proofErr w:type="spellStart"/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Podział</w:t>
            </w:r>
            <w:proofErr w:type="spellEnd"/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93526B" w:rsidRPr="00E617D8" w14:paraId="2E5A8611" w14:textId="77777777" w:rsidTr="00872A70"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3312E5D6" w14:textId="77777777" w:rsidR="0093526B" w:rsidRPr="00E617D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0CECE" w:themeFill="background2" w:themeFillShade="E6"/>
          </w:tcPr>
          <w:p w14:paraId="7708074C" w14:textId="77777777" w:rsidR="0093526B" w:rsidRPr="00E617D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0CECE" w:themeFill="background2" w:themeFillShade="E6"/>
            <w:vAlign w:val="center"/>
          </w:tcPr>
          <w:p w14:paraId="0A0CF688" w14:textId="77777777" w:rsidR="0093526B" w:rsidRPr="00E617D8" w:rsidRDefault="0093526B" w:rsidP="00872A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93526B" w:rsidRPr="00E617D8" w14:paraId="0C2CE7CE" w14:textId="77777777" w:rsidTr="00872A70">
        <w:tc>
          <w:tcPr>
            <w:tcW w:w="4966" w:type="dxa"/>
            <w:gridSpan w:val="2"/>
          </w:tcPr>
          <w:p w14:paraId="61D5F8AA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0CECE" w:themeFill="background2" w:themeFillShade="E6"/>
          </w:tcPr>
          <w:p w14:paraId="68B17E54" w14:textId="77777777" w:rsidR="0093526B" w:rsidRPr="00E617D8" w:rsidRDefault="0093526B" w:rsidP="00872A70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7C483DEB" w14:textId="77777777" w:rsidR="0093526B" w:rsidRPr="00E617D8" w:rsidRDefault="0093526B" w:rsidP="00872A70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0CECE" w:themeFill="background2" w:themeFillShade="E6"/>
          </w:tcPr>
          <w:p w14:paraId="7A7C65AA" w14:textId="77777777" w:rsidR="0093526B" w:rsidRPr="00E617D8" w:rsidRDefault="0093526B" w:rsidP="00872A70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14:paraId="1155305C" w14:textId="77777777" w:rsidR="0093526B" w:rsidRPr="00BF7CA7" w:rsidRDefault="0093526B" w:rsidP="00872A70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>
              <w:rPr>
                <w:rStyle w:val="Odwoanieprzypisudolnego"/>
                <w:rFonts w:asciiTheme="minorHAnsi" w:hAnsiTheme="minorHAnsi"/>
                <w:b/>
              </w:rPr>
              <w:footnoteReference w:id="7"/>
            </w:r>
            <w:r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93526B" w:rsidRPr="00E617D8" w14:paraId="4E01AF66" w14:textId="77777777" w:rsidTr="00872A70">
        <w:tc>
          <w:tcPr>
            <w:tcW w:w="567" w:type="dxa"/>
            <w:shd w:val="clear" w:color="auto" w:fill="D0CECE" w:themeFill="background2" w:themeFillShade="E6"/>
          </w:tcPr>
          <w:p w14:paraId="31C58E06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0CECE" w:themeFill="background2" w:themeFillShade="E6"/>
          </w:tcPr>
          <w:p w14:paraId="02E63AE6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6E3E4E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1590B63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50167F4C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A1E7881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</w:tr>
      <w:tr w:rsidR="0093526B" w:rsidRPr="00E617D8" w14:paraId="4A5BF316" w14:textId="77777777" w:rsidTr="00872A70">
        <w:tc>
          <w:tcPr>
            <w:tcW w:w="567" w:type="dxa"/>
            <w:shd w:val="clear" w:color="auto" w:fill="D0CECE" w:themeFill="background2" w:themeFillShade="E6"/>
          </w:tcPr>
          <w:p w14:paraId="31B2C149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0CECE" w:themeFill="background2" w:themeFillShade="E6"/>
          </w:tcPr>
          <w:p w14:paraId="31ADD035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74194E0D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9D44FE6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109D1BE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0C03FC9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</w:tr>
      <w:tr w:rsidR="0093526B" w:rsidRPr="00E617D8" w14:paraId="5B4D809D" w14:textId="77777777" w:rsidTr="00872A70">
        <w:trPr>
          <w:trHeight w:val="199"/>
        </w:trPr>
        <w:tc>
          <w:tcPr>
            <w:tcW w:w="567" w:type="dxa"/>
            <w:shd w:val="clear" w:color="auto" w:fill="D0CECE" w:themeFill="background2" w:themeFillShade="E6"/>
          </w:tcPr>
          <w:p w14:paraId="44897081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0CECE" w:themeFill="background2" w:themeFillShade="E6"/>
          </w:tcPr>
          <w:p w14:paraId="67ADD2B6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127985C2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B0D1DB2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213914AD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5DAF09D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</w:tr>
      <w:tr w:rsidR="0093526B" w:rsidRPr="00E617D8" w14:paraId="76B89B77" w14:textId="77777777" w:rsidTr="00872A70">
        <w:tc>
          <w:tcPr>
            <w:tcW w:w="567" w:type="dxa"/>
          </w:tcPr>
          <w:p w14:paraId="474BEF1C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4720EA7A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54D013F9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D9B2680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5420DDAE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BE54C9B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</w:tr>
      <w:tr w:rsidR="0093526B" w:rsidRPr="00E617D8" w14:paraId="799BA010" w14:textId="77777777" w:rsidTr="00872A70">
        <w:tc>
          <w:tcPr>
            <w:tcW w:w="4966" w:type="dxa"/>
            <w:gridSpan w:val="2"/>
            <w:shd w:val="clear" w:color="auto" w:fill="D0CECE" w:themeFill="background2" w:themeFillShade="E6"/>
          </w:tcPr>
          <w:p w14:paraId="2331172C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2D52BF0A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A77A41E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E009A9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3FDF6E6A" w14:textId="77777777" w:rsidR="0093526B" w:rsidRPr="00E617D8" w:rsidRDefault="0093526B" w:rsidP="00872A70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258718F" w14:textId="77777777" w:rsidR="0093526B" w:rsidRDefault="0093526B" w:rsidP="0093526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76095C94" w14:textId="77777777" w:rsidR="0093526B" w:rsidRDefault="0093526B" w:rsidP="0093526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60318D9A" w14:textId="77777777" w:rsidR="0093526B" w:rsidRDefault="0093526B" w:rsidP="0093526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68124641" w14:textId="77777777" w:rsidR="0093526B" w:rsidRDefault="0093526B" w:rsidP="0093526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01E0860" w14:textId="77777777" w:rsidR="0093526B" w:rsidRDefault="0093526B" w:rsidP="0093526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3B341FC5" w14:textId="77777777" w:rsidR="0093526B" w:rsidRDefault="0093526B" w:rsidP="0093526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59B39AB0" w14:textId="77777777" w:rsidR="0093526B" w:rsidRDefault="0093526B" w:rsidP="0093526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5A422EC6" w14:textId="77777777" w:rsidR="0093526B" w:rsidRDefault="0093526B" w:rsidP="0093526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38093DCB" w14:textId="77777777" w:rsidR="0093526B" w:rsidRPr="00E617D8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559462BF" w14:textId="77777777" w:rsidR="0093526B" w:rsidRPr="00D97AAD" w:rsidRDefault="0093526B" w:rsidP="0093526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93526B" w:rsidRPr="00D97AAD" w14:paraId="4D7C0502" w14:textId="77777777" w:rsidTr="00872A70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D1699" w14:textId="77777777" w:rsidR="0093526B" w:rsidRPr="008B5E56" w:rsidRDefault="0093526B" w:rsidP="00872A70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7D78C3EB" w14:textId="77777777" w:rsidR="0093526B" w:rsidRPr="008B5E56" w:rsidRDefault="0093526B" w:rsidP="00872A70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1D01147F" w14:textId="77777777" w:rsidR="0093526B" w:rsidRPr="008B5E56" w:rsidRDefault="0093526B" w:rsidP="00872A70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które mogą mieć znaczenie przy ocenie oferty, w tym odnoszące się do kalkulacji przewidywanych kosztów oraz oświadczeń zawartych w sekcji VII.</w:t>
            </w:r>
          </w:p>
        </w:tc>
      </w:tr>
      <w:tr w:rsidR="0093526B" w:rsidRPr="00D97AAD" w14:paraId="1F57CD9F" w14:textId="77777777" w:rsidTr="00872A70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D8F266" w14:textId="77777777" w:rsidR="0093526B" w:rsidRPr="00D97AAD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2D7F046" w14:textId="77777777" w:rsidR="0093526B" w:rsidRPr="00D97AAD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1297044" w14:textId="77777777" w:rsidR="0093526B" w:rsidRPr="00D97AAD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DC4BB72" w14:textId="77777777" w:rsidR="0093526B" w:rsidRPr="00D97AAD" w:rsidRDefault="0093526B" w:rsidP="00872A70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06781200" w14:textId="77777777" w:rsidR="0093526B" w:rsidRDefault="0093526B" w:rsidP="0093526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757372F" w14:textId="77777777" w:rsidR="0093526B" w:rsidRPr="00E617D8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77ECCDDA" w14:textId="77777777" w:rsidR="0093526B" w:rsidRDefault="0093526B" w:rsidP="0093526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52A224D9" w14:textId="77777777" w:rsidR="0093526B" w:rsidRDefault="0093526B" w:rsidP="0093526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Oświadczam(-m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>
        <w:rPr>
          <w:rFonts w:asciiTheme="minorHAnsi" w:hAnsiTheme="minorHAnsi" w:cs="Verdana"/>
          <w:color w:val="auto"/>
          <w:sz w:val="18"/>
          <w:szCs w:val="18"/>
        </w:rPr>
        <w:t>,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316C6E07" w14:textId="77777777" w:rsidR="0093526B" w:rsidRPr="00D97AAD" w:rsidRDefault="0093526B" w:rsidP="0093526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27C5CA2D" w14:textId="77777777" w:rsidR="0093526B" w:rsidRPr="00D97AAD" w:rsidRDefault="0093526B" w:rsidP="0093526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69E9ECB3" w14:textId="77777777" w:rsidR="0093526B" w:rsidRPr="00D97AAD" w:rsidRDefault="0093526B" w:rsidP="0093526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E2A6C63" w14:textId="77777777" w:rsidR="0093526B" w:rsidRPr="00D97AAD" w:rsidRDefault="0093526B" w:rsidP="0093526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oferent*/oferenci* składaj</w:t>
      </w:r>
      <w:r>
        <w:rPr>
          <w:rFonts w:asciiTheme="minorHAnsi" w:hAnsiTheme="minorHAnsi" w:cs="Verdana"/>
          <w:color w:val="auto"/>
          <w:sz w:val="18"/>
          <w:szCs w:val="18"/>
        </w:rPr>
        <w:t>ący niniejszą ofertę nie zalega(-</w:t>
      </w:r>
      <w:proofErr w:type="gramStart"/>
      <w:r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>/zalega(-</w:t>
      </w: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z opłacaniem należności z tytułu zobowiązań podatkowych;</w:t>
      </w:r>
    </w:p>
    <w:p w14:paraId="4C8CF83E" w14:textId="77777777" w:rsidR="0093526B" w:rsidRPr="00D97AAD" w:rsidRDefault="0093526B" w:rsidP="0093526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oferent*/oferenci* składaj</w:t>
      </w:r>
      <w:r>
        <w:rPr>
          <w:rFonts w:asciiTheme="minorHAnsi" w:hAnsiTheme="minorHAnsi" w:cs="Verdana"/>
          <w:color w:val="auto"/>
          <w:sz w:val="18"/>
          <w:szCs w:val="18"/>
        </w:rPr>
        <w:t>ący niniejszą ofertę nie zalega(-</w:t>
      </w:r>
      <w:proofErr w:type="gramStart"/>
      <w:r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>/zalega(-</w:t>
      </w:r>
      <w:proofErr w:type="gramStart"/>
      <w:r w:rsidRPr="00D97AAD"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z opłacaniem należności z tytułu składek na ubezpieczenia społeczne;</w:t>
      </w:r>
    </w:p>
    <w:p w14:paraId="571C3A0A" w14:textId="77777777" w:rsidR="0093526B" w:rsidRPr="00D97AAD" w:rsidRDefault="0093526B" w:rsidP="0093526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II niniejszej oferty są zgodne z Krajowym Rejestrem Sądowym*/właściwą ewidencją*;</w:t>
      </w:r>
    </w:p>
    <w:p w14:paraId="70EB7177" w14:textId="77777777" w:rsidR="0093526B" w:rsidRPr="00D97AAD" w:rsidRDefault="0093526B" w:rsidP="0093526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informacje 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136CC849" w14:textId="77777777" w:rsidR="0093526B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 xml:space="preserve">i przekazywaniem danych osobowych, a także wprowadzaniem ich do systemów informatycznych, osoby, których dotyczą te dane, złożyły stosowne oświadczenia zgodnie </w:t>
      </w:r>
      <w:r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F4C5B48" w14:textId="77777777" w:rsidR="0093526B" w:rsidRPr="00D97AAD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F56ACED" w14:textId="77777777" w:rsidR="0093526B" w:rsidRPr="00D97AAD" w:rsidRDefault="0093526B" w:rsidP="0093526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7B34DCC8" w14:textId="77777777" w:rsidR="0093526B" w:rsidRDefault="0093526B" w:rsidP="0093526B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3606D8F2" w14:textId="77777777" w:rsidR="0093526B" w:rsidRDefault="0093526B" w:rsidP="0093526B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3FBD9228" w14:textId="77777777" w:rsidR="0093526B" w:rsidRDefault="0093526B" w:rsidP="0093526B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669CE4FE" w14:textId="77777777" w:rsidR="0093526B" w:rsidRDefault="0093526B" w:rsidP="0093526B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2C09C3A9" w14:textId="77777777" w:rsidR="0093526B" w:rsidRPr="00D97AAD" w:rsidRDefault="0093526B" w:rsidP="0093526B">
      <w:pPr>
        <w:widowControl w:val="0"/>
        <w:tabs>
          <w:tab w:val="right" w:pos="9540"/>
        </w:tabs>
        <w:autoSpaceDE w:val="0"/>
        <w:autoSpaceDN w:val="0"/>
        <w:adjustRightInd w:val="0"/>
        <w:jc w:val="right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0DA3E6A4" w14:textId="77777777" w:rsidR="0093526B" w:rsidRPr="00F56D0C" w:rsidRDefault="0093526B" w:rsidP="0093526B">
      <w:pPr>
        <w:widowControl w:val="0"/>
        <w:autoSpaceDE w:val="0"/>
        <w:autoSpaceDN w:val="0"/>
        <w:adjustRightInd w:val="0"/>
        <w:jc w:val="right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63D3D68D" w14:textId="77777777" w:rsidR="0093526B" w:rsidRPr="00F56D0C" w:rsidRDefault="0093526B" w:rsidP="0093526B">
      <w:pPr>
        <w:widowControl w:val="0"/>
        <w:autoSpaceDE w:val="0"/>
        <w:autoSpaceDN w:val="0"/>
        <w:adjustRightInd w:val="0"/>
        <w:jc w:val="right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0DAC92C" w14:textId="77777777" w:rsidR="0093526B" w:rsidRPr="00D97AAD" w:rsidRDefault="0093526B" w:rsidP="0093526B">
      <w:pPr>
        <w:widowControl w:val="0"/>
        <w:autoSpaceDE w:val="0"/>
        <w:autoSpaceDN w:val="0"/>
        <w:adjustRightInd w:val="0"/>
        <w:jc w:val="right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oferentów)</w:t>
      </w:r>
    </w:p>
    <w:p w14:paraId="746470AD" w14:textId="77777777" w:rsidR="0093526B" w:rsidRPr="003A2508" w:rsidRDefault="0093526B" w:rsidP="0093526B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p w14:paraId="4C4398EE" w14:textId="77777777" w:rsidR="0093526B" w:rsidRDefault="0093526B" w:rsidP="0093526B"/>
    <w:p w14:paraId="0DBFB89A" w14:textId="77777777" w:rsidR="00EA24E3" w:rsidRDefault="00EA24E3"/>
    <w:sectPr w:rsidR="00EA24E3" w:rsidSect="009352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B6ACA" w14:textId="77777777" w:rsidR="00FA18DB" w:rsidRDefault="00FA18DB" w:rsidP="0093526B">
      <w:r>
        <w:separator/>
      </w:r>
    </w:p>
  </w:endnote>
  <w:endnote w:type="continuationSeparator" w:id="0">
    <w:p w14:paraId="1B086685" w14:textId="77777777" w:rsidR="00FA18DB" w:rsidRDefault="00FA18DB" w:rsidP="00935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18FDD" w14:textId="77777777" w:rsidR="0093526B" w:rsidRDefault="009352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6071464"/>
      <w:docPartObj>
        <w:docPartGallery w:val="Page Numbers (Bottom of Page)"/>
        <w:docPartUnique/>
      </w:docPartObj>
    </w:sdtPr>
    <w:sdtContent>
      <w:p w14:paraId="1AF2FE5E" w14:textId="77777777" w:rsidR="0093526B" w:rsidRDefault="0093526B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sz w:val="22"/>
            <w:szCs w:val="22"/>
          </w:rPr>
          <w:t>5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77152ABF" w14:textId="77777777" w:rsidR="0093526B" w:rsidRDefault="0093526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012E6" w14:textId="77777777" w:rsidR="0093526B" w:rsidRDefault="009352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CCE0C" w14:textId="77777777" w:rsidR="00FA18DB" w:rsidRDefault="00FA18DB" w:rsidP="0093526B">
      <w:r>
        <w:separator/>
      </w:r>
    </w:p>
  </w:footnote>
  <w:footnote w:type="continuationSeparator" w:id="0">
    <w:p w14:paraId="21877D16" w14:textId="77777777" w:rsidR="00FA18DB" w:rsidRDefault="00FA18DB" w:rsidP="0093526B">
      <w:r>
        <w:continuationSeparator/>
      </w:r>
    </w:p>
  </w:footnote>
  <w:footnote w:id="1">
    <w:p w14:paraId="584EB482" w14:textId="77777777" w:rsidR="0093526B" w:rsidRPr="003A2508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proofErr w:type="gramStart"/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3A2508">
        <w:rPr>
          <w:rFonts w:asciiTheme="minorHAnsi" w:hAnsiTheme="minorHAnsi"/>
          <w:sz w:val="18"/>
          <w:szCs w:val="18"/>
        </w:rPr>
        <w:t>Wypełnić</w:t>
      </w:r>
      <w:proofErr w:type="gramEnd"/>
      <w:r w:rsidRPr="003A2508">
        <w:rPr>
          <w:rFonts w:asciiTheme="minorHAnsi" w:hAnsiTheme="minorHAnsi"/>
          <w:sz w:val="18"/>
          <w:szCs w:val="18"/>
        </w:rPr>
        <w:t xml:space="preserve">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7E8339B3" w14:textId="77777777" w:rsidR="0093526B" w:rsidRPr="003A2508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proofErr w:type="gramStart"/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E7076">
        <w:rPr>
          <w:rFonts w:asciiTheme="minorHAnsi" w:hAnsiTheme="minorHAnsi"/>
          <w:sz w:val="18"/>
          <w:szCs w:val="18"/>
        </w:rPr>
        <w:t>Dotyczy</w:t>
      </w:r>
      <w:proofErr w:type="gramEnd"/>
      <w:r w:rsidRPr="00FE7076">
        <w:rPr>
          <w:rFonts w:asciiTheme="minorHAnsi" w:hAnsiTheme="minorHAnsi"/>
          <w:sz w:val="18"/>
          <w:szCs w:val="18"/>
        </w:rPr>
        <w:t xml:space="preserve"> zakresu działania tej części zadania, która będzie realizowana przez podmiot niebędący stroną umowy, o którym mowa w art. 16 ust. 4 ustawy z dnia 24 kwietnia </w:t>
      </w:r>
      <w:proofErr w:type="gramStart"/>
      <w:r w:rsidRPr="00FE7076">
        <w:rPr>
          <w:rFonts w:asciiTheme="minorHAnsi" w:hAnsiTheme="minorHAnsi"/>
          <w:sz w:val="18"/>
          <w:szCs w:val="18"/>
        </w:rPr>
        <w:t>2003  r.</w:t>
      </w:r>
      <w:proofErr w:type="gramEnd"/>
      <w:r w:rsidRPr="00FE7076">
        <w:rPr>
          <w:rFonts w:asciiTheme="minorHAnsi" w:hAnsiTheme="minorHAnsi"/>
          <w:sz w:val="18"/>
          <w:szCs w:val="18"/>
        </w:rPr>
        <w:t xml:space="preserve"> o działalności pożytku publicznego i o wolontariacie.</w:t>
      </w:r>
    </w:p>
  </w:footnote>
  <w:footnote w:id="3">
    <w:p w14:paraId="0B497C05" w14:textId="77777777" w:rsidR="0093526B" w:rsidRPr="00C57111" w:rsidRDefault="0093526B" w:rsidP="0093526B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proofErr w:type="gramStart"/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>
        <w:rPr>
          <w:rFonts w:asciiTheme="minorHAnsi" w:hAnsiTheme="minorHAnsi"/>
          <w:sz w:val="18"/>
          <w:szCs w:val="18"/>
        </w:rPr>
        <w:t>Organ</w:t>
      </w:r>
      <w:proofErr w:type="gramEnd"/>
      <w:r>
        <w:rPr>
          <w:rFonts w:asciiTheme="minorHAnsi" w:hAnsiTheme="minorHAnsi"/>
          <w:sz w:val="18"/>
          <w:szCs w:val="18"/>
        </w:rPr>
        <w:t xml:space="preserve">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4">
    <w:p w14:paraId="1D278630" w14:textId="77777777" w:rsidR="0093526B" w:rsidRPr="00F621DF" w:rsidRDefault="0093526B" w:rsidP="0093526B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1053A606" w14:textId="77777777" w:rsidR="0093526B" w:rsidRPr="00F621DF" w:rsidRDefault="0093526B" w:rsidP="0093526B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7414EBB3" w14:textId="77777777" w:rsidR="0093526B" w:rsidRDefault="0093526B" w:rsidP="0093526B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61A322B8" w14:textId="77777777" w:rsidR="0093526B" w:rsidRPr="00F621DF" w:rsidRDefault="0093526B" w:rsidP="0093526B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7CDE0" w14:textId="77777777" w:rsidR="0093526B" w:rsidRDefault="009352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774C8" w14:textId="77777777" w:rsidR="0093526B" w:rsidRDefault="0093526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8ADEC" w14:textId="77777777" w:rsidR="0093526B" w:rsidRDefault="009352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079711">
    <w:abstractNumId w:val="0"/>
  </w:num>
  <w:num w:numId="2" w16cid:durableId="568656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26B"/>
    <w:rsid w:val="00243159"/>
    <w:rsid w:val="00283B06"/>
    <w:rsid w:val="004479B7"/>
    <w:rsid w:val="00535F12"/>
    <w:rsid w:val="006035A1"/>
    <w:rsid w:val="008B1545"/>
    <w:rsid w:val="0093526B"/>
    <w:rsid w:val="009D55B8"/>
    <w:rsid w:val="00CC6A5E"/>
    <w:rsid w:val="00EA24E3"/>
    <w:rsid w:val="00FA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90140"/>
  <w15:chartTrackingRefBased/>
  <w15:docId w15:val="{934A5A3E-EA12-4A3F-95B9-2911F02C7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526B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52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52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52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52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52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52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52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52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52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52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52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52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526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526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52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52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52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52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52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52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52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52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52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52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52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526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52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526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526B"/>
    <w:rPr>
      <w:b/>
      <w:bCs/>
      <w:smallCaps/>
      <w:color w:val="2F5496" w:themeColor="accent1" w:themeShade="BF"/>
      <w:spacing w:val="5"/>
    </w:rPr>
  </w:style>
  <w:style w:type="character" w:styleId="Odwoanieprzypisudolnego">
    <w:name w:val="footnote reference"/>
    <w:rsid w:val="0093526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93526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3526B"/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9352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9352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3526B"/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9352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526B"/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customStyle="1" w:styleId="Teksttreci2">
    <w:name w:val="Tekst treści (2)_"/>
    <w:basedOn w:val="Domylnaczcionkaakapitu"/>
    <w:link w:val="Teksttreci20"/>
    <w:locked/>
    <w:rsid w:val="0093526B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3526B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kern w:val="2"/>
      <w:sz w:val="16"/>
      <w:szCs w:val="16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948</Words>
  <Characters>5688</Characters>
  <Application>Microsoft Office Word</Application>
  <DocSecurity>0</DocSecurity>
  <Lines>47</Lines>
  <Paragraphs>13</Paragraphs>
  <ScaleCrop>false</ScaleCrop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Pastuła</dc:creator>
  <cp:keywords/>
  <dc:description/>
  <cp:lastModifiedBy>Agnieszka Pastuła</cp:lastModifiedBy>
  <cp:revision>1</cp:revision>
  <dcterms:created xsi:type="dcterms:W3CDTF">2026-10-01T11:22:00Z</dcterms:created>
  <dcterms:modified xsi:type="dcterms:W3CDTF">2026-10-01T11:22:00Z</dcterms:modified>
</cp:coreProperties>
</file>